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A8" w:rsidRDefault="00BE09A8" w:rsidP="00BE09A8">
      <w:pPr>
        <w:bidi/>
        <w:jc w:val="center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پرسش نامه ویژگی های شخصیتی آر.استرتز و دي برون استين</w:t>
      </w:r>
    </w:p>
    <w:p w:rsidR="00BE09A8" w:rsidRDefault="00BE09A8" w:rsidP="00BE09A8">
      <w:pPr>
        <w:bidi/>
        <w:jc w:val="center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براي هريك از جملات زير،گزينه اي را كه بيشتر با</w:t>
      </w:r>
      <w:r>
        <w:rPr>
          <w:rFonts w:hint="cs"/>
          <w:sz w:val="28"/>
          <w:szCs w:val="28"/>
          <w:u w:val="single"/>
          <w:rtl/>
          <w:lang w:bidi="fa-IR"/>
        </w:rPr>
        <w:t xml:space="preserve"> احساس</w:t>
      </w:r>
      <w:r>
        <w:rPr>
          <w:rFonts w:hint="cs"/>
          <w:sz w:val="28"/>
          <w:szCs w:val="28"/>
          <w:rtl/>
          <w:lang w:bidi="fa-IR"/>
        </w:rPr>
        <w:t xml:space="preserve"> شما تطابق دارد علامت بزنيد.</w:t>
      </w:r>
    </w:p>
    <w:p w:rsidR="00BE09A8" w:rsidRDefault="00BE09A8" w:rsidP="00BE09A8">
      <w:pPr>
        <w:bidi/>
        <w:jc w:val="center"/>
        <w:rPr>
          <w:rFonts w:hint="cs"/>
          <w:sz w:val="28"/>
          <w:szCs w:val="28"/>
          <w:rtl/>
          <w:lang w:bidi="fa-IR"/>
        </w:rPr>
      </w:pPr>
    </w:p>
    <w:tbl>
      <w:tblPr>
        <w:bidiVisual/>
        <w:tblW w:w="876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222"/>
        <w:gridCol w:w="564"/>
        <w:gridCol w:w="646"/>
        <w:gridCol w:w="588"/>
        <w:gridCol w:w="542"/>
        <w:gridCol w:w="650"/>
      </w:tblGrid>
      <w:tr w:rsidR="00BE09A8" w:rsidTr="00BE09A8">
        <w:trPr>
          <w:trHeight w:val="455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right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كاملا" مخالف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right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نسبتا" مخالف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right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بيطرف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right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نسبتا موافق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right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كاملا" موافق</w:t>
            </w:r>
          </w:p>
        </w:tc>
      </w:tr>
      <w:tr w:rsidR="00BE09A8" w:rsidTr="00BE09A8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خيلي سخت تلاش مي كنم تا عملكرد كاري گذشته خود را بهبود بخشم.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دوست دارم با ديگران رقابت كنم و كار خود را بهتر از ديگران انجام دهم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اغلب صحبت هايي كه با اطرافيان پيش مي آيد در مورد موضوعات غير كاري است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اختلاف نظر و مباحثات جدي در مسائل كاري را ضروري مي دانم.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دوست دارم در انجام كارها مورد حمايت ديگران باشم.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ابراز علاقه و محبت ديگران برايم مهم است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مي خواهم بدانم كه همچنانكه وظايف خود را انجام مي دهم چگونه پيشرفت مي كنم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معمولا با افرادي روبرو مي شوم كه كارهايي را انجام مي دهند ، كه با آنها مخالفم.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دوست دارم روابط نزديك و دوستانه اي را با كارمندانم برقرار نمايم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دوست دارم اهداف خود را به صورت واقعي تعيين كنم و به آنها دست يابم.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دوست دارم به گونه اي بر كارمندانم تاثير بگذارم كه روش مرا به كار گيرند.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عضويت و پيوستن به يك گروه يا سازمان را دوست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دارم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از انجام رضايت بخش يك كار مشكل لذت مي برم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اغلب سعي دارم كنترل بيشتري بر روي اتفاقات اطراف خود داشته باشم.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كار با ديگران را بيش از كار به تنهايي دوست دارم 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ab/>
      </w:r>
      <w:r>
        <w:rPr>
          <w:rFonts w:hint="cs"/>
          <w:b/>
          <w:bCs/>
          <w:sz w:val="28"/>
          <w:szCs w:val="28"/>
          <w:rtl/>
          <w:lang w:bidi="fa-IR"/>
        </w:rPr>
        <w:tab/>
        <w:t>پرسش نامه رضایت شغلی مینه سوتا</w:t>
      </w:r>
    </w:p>
    <w:p w:rsidR="00BE09A8" w:rsidRDefault="00BE09A8" w:rsidP="00BE09A8">
      <w:pPr>
        <w:tabs>
          <w:tab w:val="left" w:pos="2306"/>
          <w:tab w:val="center" w:pos="4153"/>
        </w:tabs>
        <w:bidi/>
        <w:rPr>
          <w:rFonts w:hint="cs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با توجه به پست فعلي خود ،</w:t>
      </w:r>
      <w:r>
        <w:rPr>
          <w:rFonts w:hint="cs"/>
          <w:u w:val="single"/>
          <w:rtl/>
          <w:lang w:bidi="fa-IR"/>
        </w:rPr>
        <w:t>احساستان</w:t>
      </w:r>
      <w:r>
        <w:rPr>
          <w:rFonts w:hint="cs"/>
          <w:rtl/>
          <w:lang w:bidi="fa-IR"/>
        </w:rPr>
        <w:t xml:space="preserve"> را نسبت به هر يك از بندهاي زير با انتخاب گزينه مناسب بيان نماييد.</w:t>
      </w:r>
    </w:p>
    <w:p w:rsidR="00BE09A8" w:rsidRDefault="00BE09A8" w:rsidP="00BE09A8">
      <w:pPr>
        <w:bidi/>
        <w:rPr>
          <w:rFonts w:hint="cs"/>
          <w:sz w:val="28"/>
          <w:szCs w:val="28"/>
          <w:rtl/>
        </w:rPr>
      </w:pPr>
    </w:p>
    <w:tbl>
      <w:tblPr>
        <w:bidiVisual/>
        <w:tblW w:w="876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222"/>
        <w:gridCol w:w="564"/>
        <w:gridCol w:w="646"/>
        <w:gridCol w:w="588"/>
        <w:gridCol w:w="542"/>
        <w:gridCol w:w="650"/>
      </w:tblGrid>
      <w:tr w:rsidR="00BE09A8" w:rsidTr="00BE09A8">
        <w:trPr>
          <w:trHeight w:val="345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خيلي كم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كم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زياد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خيلي زياد</w:t>
            </w:r>
          </w:p>
        </w:tc>
      </w:tr>
      <w:tr w:rsidR="00BE09A8" w:rsidTr="00BE09A8">
        <w:trPr>
          <w:trHeight w:val="6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اهميت و اعتبار پست شما از نظر كارمندان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آزادي عمل در اعمال قضاوت شخصي تان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5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احساس امنيت شغلي در پست مديريتي شما: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3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احساس كسب موفقيت در پست مديريتي شما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1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امكان اعمال نفوذ در كارمندانتان و سازمان هاي ديگر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2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فرصت بكارگيري توانايي و استعدادتان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1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ميزان دريافتي شما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2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زمينه برقراري رابطه دوستانه با كارمندانتان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2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اهميت و اعتبار پست شما در جامعه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3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احساس اينكه فرد لايقي هستيد: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فرصت ارائه خدمات موثر به كارمندانتان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تنوع وظايف و فعاليت ها در پست مديريتي شما: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3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فرصت بكارگيري روشهايي كه خودتان مي پسنديد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5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فرصت رشد توانايي ها و مهارت هايتان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2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ميزان تفويض اختيارات در پست مديريتي شما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ميزان آگاهي از نتايج كارتان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فرصت ارتقائ و ترفيع به پست هاي بالاتر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4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ارزش كارهايي كه انجام مي دهيد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4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lowKashida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ميزان مشاركت شما در تصميمات سطوح بالاتر 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E09A8" w:rsidTr="00BE09A8">
        <w:trPr>
          <w:trHeight w:val="3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A8" w:rsidRDefault="00BE09A8">
            <w:pPr>
              <w:bidi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ميزان حمايت سازمان و كارمندانتان از شما: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8" w:rsidRDefault="00BE09A8">
            <w:pPr>
              <w:bidi/>
              <w:jc w:val="lowKashida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BE09A8" w:rsidRDefault="00BE09A8" w:rsidP="00BE09A8">
      <w:pPr>
        <w:bidi/>
        <w:jc w:val="right"/>
        <w:rPr>
          <w:rFonts w:hint="cs"/>
          <w:sz w:val="28"/>
          <w:szCs w:val="28"/>
          <w:rtl/>
        </w:rPr>
      </w:pPr>
    </w:p>
    <w:p w:rsidR="00FE33F0" w:rsidRDefault="00FE33F0"/>
    <w:sectPr w:rsidR="00FE3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9A8"/>
    <w:rsid w:val="00BE09A8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azad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user4_2</dc:creator>
  <cp:keywords/>
  <dc:description/>
  <cp:lastModifiedBy>user4_2</cp:lastModifiedBy>
  <cp:revision>3</cp:revision>
  <dcterms:created xsi:type="dcterms:W3CDTF">2010-05-06T07:51:00Z</dcterms:created>
  <dcterms:modified xsi:type="dcterms:W3CDTF">2010-05-06T07:52:00Z</dcterms:modified>
</cp:coreProperties>
</file>